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56CC00BA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Leerjaar:</w:t>
      </w:r>
      <w:r w:rsidRPr="0592F653" w:rsidR="425FB6C4">
        <w:rPr>
          <w:rFonts w:ascii="Arial" w:hAnsi="Arial" w:cs="Arial"/>
        </w:rPr>
        <w:t xml:space="preserve"> </w:t>
      </w:r>
      <w:r w:rsidR="00DD2C65">
        <w:rPr>
          <w:rFonts w:ascii="Arial" w:hAnsi="Arial" w:cs="Arial"/>
        </w:rPr>
        <w:t>4</w:t>
      </w:r>
    </w:p>
    <w:p w:rsidRPr="00C47DBD" w:rsidR="00B77D91" w:rsidP="00C47DBD" w:rsidRDefault="00B77D91" w14:paraId="5053BBE9" w14:textId="6B4DEFAF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Schoolsoort:</w:t>
      </w:r>
      <w:r w:rsidRPr="0592F653" w:rsidR="61AA6C69">
        <w:rPr>
          <w:rFonts w:ascii="Arial" w:hAnsi="Arial" w:cs="Arial"/>
        </w:rPr>
        <w:t xml:space="preserve"> havo</w:t>
      </w:r>
    </w:p>
    <w:p w:rsidRPr="00C47DBD" w:rsidR="007B5D2B" w:rsidP="0592F653" w:rsidRDefault="00844932" w14:paraId="7E02585C" w14:textId="6393FE04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 xml:space="preserve">Vak: </w:t>
      </w:r>
      <w:r w:rsidRPr="0592F653" w:rsidR="0ADE2F13">
        <w:rPr>
          <w:rFonts w:ascii="Arial" w:hAnsi="Arial" w:cs="Arial"/>
        </w:rPr>
        <w:t>N</w:t>
      </w:r>
      <w:r w:rsidR="00EA49E0">
        <w:rPr>
          <w:rFonts w:ascii="Arial" w:hAnsi="Arial" w:cs="Arial"/>
        </w:rPr>
        <w:t>a</w:t>
      </w:r>
      <w:r w:rsidRPr="0592F653" w:rsidR="0ADE2F13">
        <w:rPr>
          <w:rFonts w:ascii="Arial" w:hAnsi="Arial" w:cs="Arial"/>
        </w:rPr>
        <w:t>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C47DBD" w:rsidR="007B5D2B" w:rsidP="00C47DBD" w:rsidRDefault="002D1847" w14:paraId="16A7E242" w14:textId="55A4C1EB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School</w:t>
      </w:r>
      <w:r w:rsidRPr="0592F653" w:rsidR="00844932">
        <w:rPr>
          <w:rFonts w:ascii="Arial" w:hAnsi="Arial" w:cs="Arial"/>
        </w:rPr>
        <w:t>jaar</w:t>
      </w:r>
      <w:r w:rsidRPr="0592F653" w:rsidR="004C58DD">
        <w:rPr>
          <w:rFonts w:ascii="Arial" w:hAnsi="Arial" w:cs="Arial"/>
        </w:rPr>
        <w:t>/cohort</w:t>
      </w:r>
      <w:r w:rsidRPr="0592F653" w:rsidR="00844932">
        <w:rPr>
          <w:rFonts w:ascii="Arial" w:hAnsi="Arial" w:cs="Arial"/>
        </w:rPr>
        <w:t>:</w:t>
      </w:r>
      <w:r w:rsidRPr="0592F653"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00523D2B" w14:paraId="1088F1A7" w14:textId="77777777">
        <w:tc>
          <w:tcPr>
            <w:tcW w:w="1176" w:type="dxa"/>
            <w:shd w:val="clear" w:color="auto" w:fill="ED7D31" w:themeFill="accent2"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00523D2B" w14:paraId="4F23FC00" w14:textId="77777777">
        <w:tc>
          <w:tcPr>
            <w:tcW w:w="1176" w:type="dxa"/>
          </w:tcPr>
          <w:p w:rsidRPr="00C47DBD" w:rsidR="003E39B0" w:rsidP="006E0390" w:rsidRDefault="6E657750" w14:paraId="70AB45CB" w14:textId="1587660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Pr="00C47DBD" w:rsidR="003E39B0" w:rsidP="0D494097" w:rsidRDefault="7344EC11" w14:paraId="07C44BD5" w14:textId="7BAE4BA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Beweging (H1)</w:t>
            </w:r>
          </w:p>
          <w:p w:rsidRPr="00C47DBD" w:rsidR="003E39B0" w:rsidP="0D494097" w:rsidRDefault="7344EC11" w14:paraId="6442D1EE" w14:textId="7B073FD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Rekenen (Naslag A)</w:t>
            </w:r>
          </w:p>
          <w:p w:rsidRPr="00C47DBD" w:rsidR="003E39B0" w:rsidP="006E0390" w:rsidRDefault="003E39B0" w14:paraId="75A16A70" w14:textId="37094D5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Pr="00C47DBD" w:rsidR="003E39B0" w:rsidP="006E0390" w:rsidRDefault="7344EC11" w14:paraId="4C7D47E4" w14:textId="3BD91456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592F653" w:rsidRDefault="4D2EFEA7" w14:paraId="078AFF61" w14:textId="1A19EE00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</w:t>
            </w:r>
            <w:r w:rsidRPr="0592F653" w:rsidR="5C2F65F9">
              <w:rPr>
                <w:rFonts w:ascii="Arial" w:hAnsi="Arial" w:cs="Arial"/>
              </w:rPr>
              <w:t>5</w:t>
            </w:r>
            <w:r w:rsidRPr="0592F653">
              <w:rPr>
                <w:rFonts w:ascii="Arial" w:hAnsi="Arial" w:cs="Arial"/>
              </w:rPr>
              <w:t>%)</w:t>
            </w:r>
            <w:r w:rsidRPr="0592F653" w:rsidR="0E15577D">
              <w:rPr>
                <w:rFonts w:ascii="Arial" w:hAnsi="Arial" w:cs="Arial"/>
              </w:rPr>
              <w:t xml:space="preserve"> 1x</w:t>
            </w:r>
          </w:p>
          <w:p w:rsidRPr="00C47DBD" w:rsidR="003E39B0" w:rsidP="006E0390" w:rsidRDefault="003E39B0" w14:paraId="7D3BE3BF" w14:textId="6F1B080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:rsidRPr="00C47DBD" w:rsidR="003E39B0" w:rsidP="006E0390" w:rsidRDefault="005F5757" w14:paraId="7D9D0221" w14:textId="7D7E52F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1EB67077" w:rsidR="3F32C3B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3E39B0" w:rsidP="006E0390" w:rsidRDefault="06288682" w14:paraId="0B67B3FD" w14:textId="03FDF7D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06288682" w14:paraId="2470981A" w14:textId="5A18516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7A34F6DD" w14:paraId="0E87D0D9" w14:textId="7AA3BA04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C1</w:t>
            </w:r>
            <w:r w:rsidRPr="5137260E" w:rsidR="27EEBF1F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06288682" w14:paraId="0B63DF8A" w14:textId="7A6CED58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50494BAE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48DE67A4" w14:paraId="11836848" w14:textId="08364781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 xml:space="preserve">A C1 </w:t>
            </w:r>
          </w:p>
        </w:tc>
        <w:tc>
          <w:tcPr>
            <w:tcW w:w="1281" w:type="dxa"/>
          </w:tcPr>
          <w:p w:rsidRPr="00C47DBD" w:rsidR="003E39B0" w:rsidP="0592F653" w:rsidRDefault="06288682" w14:paraId="22B19DF5" w14:textId="0DDCF4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  <w:r w:rsidRPr="0592F653" w:rsidR="678565D3">
              <w:rPr>
                <w:rFonts w:ascii="Arial" w:hAnsi="Arial" w:cs="Arial"/>
              </w:rPr>
              <w:t xml:space="preserve"> </w:t>
            </w:r>
            <w:proofErr w:type="spellStart"/>
            <w:r w:rsidRPr="0592F653" w:rsidR="678565D3">
              <w:rPr>
                <w:rFonts w:ascii="Arial" w:hAnsi="Arial" w:cs="Arial"/>
              </w:rPr>
              <w:t>Rekm</w:t>
            </w:r>
            <w:proofErr w:type="spellEnd"/>
          </w:p>
          <w:p w:rsidRPr="00C47DBD" w:rsidR="003E39B0" w:rsidP="0592F653" w:rsidRDefault="003E39B0" w14:paraId="79446001" w14:textId="56AE456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DBD" w:rsidR="000A63A7" w:rsidTr="00523D2B" w14:paraId="3C5C499D" w14:textId="77777777">
        <w:tc>
          <w:tcPr>
            <w:tcW w:w="1176" w:type="dxa"/>
          </w:tcPr>
          <w:p w:rsidRPr="00C47DBD" w:rsidR="003E39B0" w:rsidP="006E0390" w:rsidRDefault="75272B20" w14:paraId="32876CBC" w14:textId="00DE29E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Pr="00C47DBD" w:rsidR="003E39B0" w:rsidP="0D494097" w:rsidRDefault="7BB15AA4" w14:paraId="34069B60" w14:textId="27C27F5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Kracht en Beweging (H3)</w:t>
            </w:r>
          </w:p>
          <w:p w:rsidRPr="00C47DBD" w:rsidR="003E39B0" w:rsidP="006E0390" w:rsidRDefault="7BB15AA4" w14:paraId="10632EE2" w14:textId="0EC614F7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Stoffen en Materialen (H6)</w:t>
            </w:r>
          </w:p>
        </w:tc>
        <w:tc>
          <w:tcPr>
            <w:tcW w:w="1659" w:type="dxa"/>
          </w:tcPr>
          <w:p w:rsidRPr="00C47DBD" w:rsidR="003E39B0" w:rsidP="006E0390" w:rsidRDefault="7BB15AA4" w14:paraId="480A4BA0" w14:textId="215DAB66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06E0390" w:rsidRDefault="5299269C" w14:paraId="4E040374" w14:textId="53BBFA89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3E39B0" w14:paraId="0B055A2D" w14:textId="0D630D6B">
            <w:pPr>
              <w:pStyle w:val="Geenafstand"/>
              <w:rPr>
                <w:rFonts w:ascii="Arial" w:hAnsi="Arial" w:cs="Arial"/>
              </w:rPr>
            </w:pPr>
            <w:r w:rsidRPr="1EB6707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3E39B0" w:rsidP="006E0390" w:rsidRDefault="2E0D4530" w14:paraId="67612C70" w14:textId="68F95AC8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57C9657E" w14:paraId="15F2B874" w14:textId="784C061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6B13C18C" w14:paraId="1B9B05F8" w14:textId="44BB2C5D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C1 D1 D2</w:t>
            </w:r>
            <w:r w:rsidRPr="5137260E" w:rsidR="09F96188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D494097" w:rsidRDefault="6243BF21" w14:paraId="2540CE0B" w14:textId="1470AFA2">
            <w:pPr>
              <w:pStyle w:val="Geenafstand"/>
            </w:pPr>
            <w:r w:rsidRPr="5137260E">
              <w:rPr>
                <w:rFonts w:ascii="Arial" w:hAnsi="Arial" w:cs="Arial"/>
              </w:rPr>
              <w:t>A</w:t>
            </w:r>
            <w:r w:rsidRPr="5137260E" w:rsidR="5B03CD3D">
              <w:rPr>
                <w:rFonts w:ascii="Arial" w:hAnsi="Arial" w:cs="Arial"/>
              </w:rPr>
              <w:t xml:space="preserve"> D2</w:t>
            </w:r>
            <w:r w:rsidRPr="5137260E" w:rsidR="42F859F5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011CB672" w14:paraId="422D3265" w14:textId="62E3333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3A37DC97">
              <w:rPr>
                <w:rFonts w:ascii="Arial" w:hAnsi="Arial" w:cs="Arial"/>
              </w:rPr>
              <w:t xml:space="preserve"> C1 D1 </w:t>
            </w:r>
          </w:p>
        </w:tc>
        <w:tc>
          <w:tcPr>
            <w:tcW w:w="1281" w:type="dxa"/>
          </w:tcPr>
          <w:p w:rsidRPr="00C47DBD" w:rsidR="003E39B0" w:rsidP="0592F653" w:rsidRDefault="34DB73E0" w14:paraId="648CE3DC" w14:textId="18EDA9A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0D311E5F" w14:paraId="5AF32195" w14:textId="2AE1762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00523D2B" w14:paraId="34322129" w14:textId="77777777">
        <w:tc>
          <w:tcPr>
            <w:tcW w:w="1176" w:type="dxa"/>
          </w:tcPr>
          <w:p w:rsidRPr="00C47DBD" w:rsidR="003E39B0" w:rsidP="006E0390" w:rsidRDefault="639C671C" w14:paraId="3B80E8DF" w14:textId="2710C05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Pr="00C47DBD" w:rsidR="003E39B0" w:rsidP="006E0390" w:rsidRDefault="639C671C" w14:paraId="5B728EDF" w14:textId="3A3CAFC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Elektriciteit (H2)</w:t>
            </w:r>
          </w:p>
        </w:tc>
        <w:tc>
          <w:tcPr>
            <w:tcW w:w="1659" w:type="dxa"/>
          </w:tcPr>
          <w:p w:rsidRPr="00C47DBD" w:rsidR="003E39B0" w:rsidP="006E0390" w:rsidRDefault="639C671C" w14:paraId="54DFF560" w14:textId="2BFE3D3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06E0390" w:rsidRDefault="640A5278" w14:paraId="2ED54116" w14:textId="473A7BB7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3E39B0" w14:paraId="462EC155" w14:textId="626758E3">
            <w:pPr>
              <w:pStyle w:val="Geenafstand"/>
              <w:rPr>
                <w:rFonts w:ascii="Arial" w:hAnsi="Arial" w:cs="Arial"/>
              </w:rPr>
            </w:pPr>
            <w:r w:rsidRPr="1EB6707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3E39B0" w:rsidP="006E0390" w:rsidRDefault="2E0D4530" w14:paraId="0ABBB9A4" w14:textId="21E1EF0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1C5EE80C" w14:paraId="5ECD814C" w14:textId="6348D03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4B053AF7" w14:paraId="0CE62DB5" w14:textId="0EE4BF8D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G1</w:t>
            </w:r>
            <w:r w:rsidRPr="5137260E" w:rsidR="30785813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75743E36" w14:textId="55E3F618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77B0BE83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07838612" w14:textId="1D5930A4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2C860F43">
              <w:rPr>
                <w:rFonts w:ascii="Arial" w:hAnsi="Arial" w:cs="Arial"/>
              </w:rPr>
              <w:t xml:space="preserve"> G1</w:t>
            </w:r>
          </w:p>
        </w:tc>
        <w:tc>
          <w:tcPr>
            <w:tcW w:w="1281" w:type="dxa"/>
          </w:tcPr>
          <w:p w:rsidRPr="00C47DBD" w:rsidR="003E39B0" w:rsidP="0592F653" w:rsidRDefault="0E0EF2FB" w14:paraId="457DFC5C" w14:textId="6D6F292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505F05F3" w14:paraId="5BBB1C1B" w14:textId="6A9DAFC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00523D2B" w14:paraId="68A36CC1" w14:textId="77777777">
        <w:tc>
          <w:tcPr>
            <w:tcW w:w="1176" w:type="dxa"/>
          </w:tcPr>
          <w:p w:rsidRPr="00C47DBD" w:rsidR="003E39B0" w:rsidP="006E0390" w:rsidRDefault="75272B20" w14:paraId="022EE436" w14:textId="19EFE25D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Pr="00C47DBD" w:rsidR="003E39B0" w:rsidP="006E0390" w:rsidRDefault="51710834" w14:paraId="5BF59593" w14:textId="4DDBBB7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Elektriciteit (H2)</w:t>
            </w:r>
          </w:p>
        </w:tc>
        <w:tc>
          <w:tcPr>
            <w:tcW w:w="1659" w:type="dxa"/>
          </w:tcPr>
          <w:p w:rsidRPr="00C47DBD" w:rsidR="003E39B0" w:rsidP="006E0390" w:rsidRDefault="51710834" w14:paraId="77781DD0" w14:textId="70C0DF2D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</w:tcPr>
          <w:p w:rsidRPr="00C47DBD" w:rsidR="003E39B0" w:rsidP="006E0390" w:rsidRDefault="64B1A87F" w14:paraId="561CBD9B" w14:textId="509E9160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3E39B0" w14:paraId="27A2C5B1" w14:textId="4E2CD6A9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:rsidRPr="00C47DBD" w:rsidR="003E39B0" w:rsidP="006E0390" w:rsidRDefault="272525D2" w14:paraId="2A86DDBC" w14:textId="02BDCDF8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</w:t>
            </w:r>
            <w:r w:rsidRPr="0D494097" w:rsidR="7804203C">
              <w:rPr>
                <w:rFonts w:ascii="Arial" w:hAnsi="Arial" w:cs="Arial"/>
              </w:rPr>
              <w:t>e</w:t>
            </w:r>
            <w:r w:rsidRPr="0D494097">
              <w:rPr>
                <w:rFonts w:ascii="Arial" w:hAnsi="Arial" w:cs="Arial"/>
              </w:rPr>
              <w:t>r</w:t>
            </w:r>
          </w:p>
        </w:tc>
        <w:tc>
          <w:tcPr>
            <w:tcW w:w="1121" w:type="dxa"/>
          </w:tcPr>
          <w:p w:rsidRPr="00C47DBD" w:rsidR="003E39B0" w:rsidP="006E0390" w:rsidRDefault="35321AA8" w14:paraId="12F54540" w14:textId="4DDFEC67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75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7048D5EC" w14:paraId="666E5475" w14:textId="4B1FFF86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I1 I2 I3 G1</w:t>
            </w:r>
          </w:p>
        </w:tc>
        <w:tc>
          <w:tcPr>
            <w:tcW w:w="1342" w:type="dxa"/>
          </w:tcPr>
          <w:p w:rsidRPr="00C47DBD" w:rsidR="003E39B0" w:rsidP="006E0390" w:rsidRDefault="60D1015D" w14:paraId="31AAECCA" w14:textId="56E9E81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338B3B43">
              <w:rPr>
                <w:rFonts w:ascii="Arial" w:hAnsi="Arial" w:cs="Arial"/>
              </w:rPr>
              <w:t xml:space="preserve"> I1,I2, I3</w:t>
            </w:r>
          </w:p>
        </w:tc>
        <w:tc>
          <w:tcPr>
            <w:tcW w:w="1342" w:type="dxa"/>
          </w:tcPr>
          <w:p w:rsidRPr="00C47DBD" w:rsidR="003E39B0" w:rsidP="006E0390" w:rsidRDefault="60D1015D" w14:paraId="054AC486" w14:textId="4A0E0D5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50EEAA19">
              <w:rPr>
                <w:rFonts w:ascii="Arial" w:hAnsi="Arial" w:cs="Arial"/>
              </w:rPr>
              <w:t xml:space="preserve"> G1</w:t>
            </w:r>
          </w:p>
        </w:tc>
        <w:tc>
          <w:tcPr>
            <w:tcW w:w="1281" w:type="dxa"/>
          </w:tcPr>
          <w:p w:rsidRPr="00C47DBD" w:rsidR="003E39B0" w:rsidP="0592F653" w:rsidRDefault="4A39CA71" w14:paraId="69F0DB66" w14:textId="18A4288F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592F653" w:rsidRDefault="6A824CD9" w14:paraId="041D5694" w14:textId="23C43BCB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Lesboek</w:t>
            </w:r>
          </w:p>
          <w:p w:rsidRPr="00C47DBD" w:rsidR="003E39B0" w:rsidP="006E0390" w:rsidRDefault="760FF0FF" w14:paraId="2061F291" w14:textId="4F9B2399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00523D2B" w14:paraId="5721898B" w14:textId="77777777">
        <w:tc>
          <w:tcPr>
            <w:tcW w:w="1176" w:type="dxa"/>
          </w:tcPr>
          <w:p w:rsidRPr="00C47DBD" w:rsidR="003E39B0" w:rsidP="006E0390" w:rsidRDefault="384BC481" w14:paraId="60901E46" w14:textId="5284F64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:rsidRPr="00C47DBD" w:rsidR="003E39B0" w:rsidP="0D494097" w:rsidRDefault="43E13E2D" w14:paraId="71A91C72" w14:textId="3AFA3A3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Trillingen en Golven (H4)</w:t>
            </w:r>
          </w:p>
          <w:p w:rsidRPr="00C47DBD" w:rsidR="003E39B0" w:rsidP="006E0390" w:rsidRDefault="43E13E2D" w14:paraId="13E64E6E" w14:textId="22F476E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Radioactiviteit (H5)</w:t>
            </w:r>
          </w:p>
        </w:tc>
        <w:tc>
          <w:tcPr>
            <w:tcW w:w="1659" w:type="dxa"/>
          </w:tcPr>
          <w:p w:rsidRPr="00C47DBD" w:rsidR="003E39B0" w:rsidP="006E0390" w:rsidRDefault="43E13E2D" w14:paraId="055B9420" w14:textId="0939C02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06E0390" w:rsidRDefault="05F9BF62" w14:paraId="254E5203" w14:textId="6B28052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5F5757" w14:paraId="48AD1462" w14:textId="47D328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:rsidRPr="00C47DBD" w:rsidR="003E39B0" w:rsidP="006E0390" w:rsidRDefault="05913219" w14:paraId="32F3BE88" w14:textId="63A2C2E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5BF74F64" w14:paraId="4BE13375" w14:textId="130665D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3C02BC53" w14:paraId="197FF75B" w14:textId="61C63921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B1 B2</w:t>
            </w:r>
            <w:r w:rsidRPr="5137260E" w:rsidR="77AFB4FC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5D412E75" w14:textId="212D380C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51E7013C">
              <w:rPr>
                <w:rFonts w:ascii="Arial" w:hAnsi="Arial" w:cs="Arial"/>
              </w:rPr>
              <w:t xml:space="preserve"> </w:t>
            </w:r>
            <w:r w:rsidRPr="5137260E" w:rsidR="664FCE3C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28A01486" w14:textId="5C65B1F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19478373">
              <w:rPr>
                <w:rFonts w:ascii="Arial" w:hAnsi="Arial" w:cs="Arial"/>
              </w:rPr>
              <w:t xml:space="preserve"> B1 B2 </w:t>
            </w:r>
          </w:p>
        </w:tc>
        <w:tc>
          <w:tcPr>
            <w:tcW w:w="1281" w:type="dxa"/>
          </w:tcPr>
          <w:p w:rsidRPr="00C47DBD" w:rsidR="003E39B0" w:rsidP="0592F653" w:rsidRDefault="63BF1E37" w14:paraId="546C7D26" w14:textId="1F2C5E5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144420CA" w14:paraId="2040203D" w14:textId="0BBEBE4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5229B449" w14:paraId="411A37C7" w14:textId="77777777">
        <w:tc>
          <w:tcPr>
            <w:tcW w:w="13948" w:type="dxa"/>
            <w:tcMar/>
          </w:tcPr>
          <w:p w:rsidR="00C47DBD" w:rsidP="0592F653" w:rsidRDefault="00C47DBD" w14:paraId="1464A73F" w14:textId="44DE85DB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Methode: </w:t>
            </w:r>
            <w:proofErr w:type="spellStart"/>
            <w:r w:rsidRPr="0592F653" w:rsidR="40473701">
              <w:rPr>
                <w:rFonts w:ascii="Arial" w:hAnsi="Arial" w:cs="Arial"/>
              </w:rPr>
              <w:t>Polarus</w:t>
            </w:r>
            <w:proofErr w:type="spellEnd"/>
          </w:p>
          <w:p w:rsidRPr="00C47DBD" w:rsidR="00C47DBD" w:rsidP="00C47DBD" w:rsidRDefault="00C47DBD" w14:paraId="4B640B4F" w14:textId="3CE1D7B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Hulpmiddelen bij toetsen: </w:t>
            </w:r>
            <w:r w:rsidRPr="0592F653" w:rsidR="1793AC25">
              <w:rPr>
                <w:rFonts w:ascii="Arial" w:hAnsi="Arial" w:cs="Arial"/>
              </w:rPr>
              <w:t>BINAS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5229B449" w:rsidRDefault="5229B449" w14:paraId="438395ED" w14:textId="62418B69">
      <w:r>
        <w:br w:type="page"/>
      </w:r>
    </w:p>
    <w:p w:rsidR="002648E1" w:rsidP="6CB396F5" w:rsidRDefault="002648E1" w14:noSpellErr="1" w14:paraId="4B97185F" w14:textId="7E973473">
      <w:pPr>
        <w:pStyle w:val="Geenafstand"/>
        <w:ind/>
        <w:rPr>
          <w:rFonts w:ascii="Arial" w:hAnsi="Arial" w:cs="Arial"/>
        </w:rPr>
      </w:pPr>
      <w:r w:rsidRPr="6CB396F5" w:rsidR="7BF112A4">
        <w:rPr>
          <w:rFonts w:ascii="Arial" w:hAnsi="Arial" w:cs="Arial"/>
        </w:rPr>
        <w:t>Leerjaar: 5</w:t>
      </w:r>
    </w:p>
    <w:p w:rsidR="002648E1" w:rsidP="6CB396F5" w:rsidRDefault="002648E1" w14:textId="77777777" w14:noSpellErr="1" w14:paraId="12BC24AF">
      <w:pPr>
        <w:pStyle w:val="Geenafstand"/>
        <w:ind/>
        <w:rPr>
          <w:rFonts w:ascii="Arial" w:hAnsi="Arial" w:cs="Arial"/>
        </w:rPr>
      </w:pPr>
      <w:r w:rsidRPr="6CB396F5" w:rsidR="7BF112A4">
        <w:rPr>
          <w:rFonts w:ascii="Arial" w:hAnsi="Arial" w:cs="Arial"/>
        </w:rPr>
        <w:t>Schoolsoort: havo</w:t>
      </w:r>
    </w:p>
    <w:p w:rsidR="002648E1" w:rsidP="6CB396F5" w:rsidRDefault="002648E1" w14:noSpellErr="1" w14:paraId="5A7427E7" w14:textId="2A20DC5B">
      <w:pPr>
        <w:pStyle w:val="Geenafstand"/>
        <w:ind/>
        <w:rPr>
          <w:rFonts w:ascii="Arial" w:hAnsi="Arial" w:cs="Arial"/>
        </w:rPr>
      </w:pPr>
      <w:r w:rsidRPr="6CB396F5" w:rsidR="7BF112A4">
        <w:rPr>
          <w:rFonts w:ascii="Arial" w:hAnsi="Arial" w:cs="Arial"/>
        </w:rPr>
        <w:t>Vak: natuurkunde</w:t>
      </w:r>
    </w:p>
    <w:p w:rsidR="002648E1" w:rsidP="6CB396F5" w:rsidRDefault="002648E1" w14:paraId="3DA953BA" w14:textId="53B7A279">
      <w:pPr>
        <w:pStyle w:val="Geenafstand"/>
        <w:ind/>
        <w:rPr>
          <w:rFonts w:ascii="Arial" w:hAnsi="Arial" w:cs="Arial"/>
        </w:rPr>
      </w:pPr>
      <w:r w:rsidRPr="6CB396F5" w:rsidR="7BF112A4">
        <w:rPr>
          <w:rFonts w:ascii="Arial" w:hAnsi="Arial" w:cs="Arial"/>
        </w:rPr>
        <w:t>Schooljaar: 2023-2024 cohort 2022-2024</w:t>
      </w:r>
    </w:p>
    <w:p w:rsidR="002648E1" w:rsidP="00751D3E" w:rsidRDefault="002648E1" w14:paraId="03C6F851" w14:textId="5A763785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90491AD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4C0D6A" w:rsidP="004C0D6A" w:rsidRDefault="004C0D6A" w14:paraId="697221A4" w14:textId="56C28641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Pr="00C47DBD" w:rsidR="00273E29" w:rsidTr="6CB396F5" w14:paraId="13AF9D92" w14:textId="77777777">
        <w:trPr>
          <w:trHeight w:val="761"/>
        </w:trPr>
        <w:tc>
          <w:tcPr>
            <w:tcW w:w="1131" w:type="dxa"/>
            <w:shd w:val="clear" w:color="auto" w:fill="ED7D31" w:themeFill="accent2"/>
            <w:tcMar/>
          </w:tcPr>
          <w:p w:rsidRPr="00CB12BC" w:rsidR="00273E29" w:rsidP="006E0390" w:rsidRDefault="00273E29" w14:paraId="325035C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  <w:tcMar/>
          </w:tcPr>
          <w:p w:rsidRPr="00CB12BC" w:rsidR="00273E29" w:rsidP="006E0390" w:rsidRDefault="00273E29" w14:paraId="4A2BC0A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  <w:tcMar/>
          </w:tcPr>
          <w:p w:rsidRPr="00CB12BC" w:rsidR="00273E29" w:rsidP="006E0390" w:rsidRDefault="00273E29" w14:paraId="0B898FD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  <w:tcMar/>
          </w:tcPr>
          <w:p w:rsidRPr="00CB12BC" w:rsidR="00273E29" w:rsidP="006E0390" w:rsidRDefault="00273E29" w14:paraId="3760238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273E29" w:rsidP="006E0390" w:rsidRDefault="00273E29" w14:paraId="5EA5DC45" w14:textId="148867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  <w:tcMar/>
          </w:tcPr>
          <w:p w:rsidRPr="00CB12BC" w:rsidR="00273E29" w:rsidP="006E0390" w:rsidRDefault="00273E29" w14:paraId="1C00372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273E29" w:rsidP="006E0390" w:rsidRDefault="00273E29" w14:paraId="4F4FD4B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  <w:tcMar/>
          </w:tcPr>
          <w:p w:rsidRPr="00CB12BC" w:rsidR="00273E29" w:rsidP="006E0390" w:rsidRDefault="00273E29" w14:paraId="449F4CC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  <w:tcMar/>
          </w:tcPr>
          <w:p w:rsidRPr="00CB12BC" w:rsidR="00273E29" w:rsidP="006E0390" w:rsidRDefault="00273E29" w14:paraId="2E50B3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68F3B34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6830910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2A3910F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273E29" w:rsidP="006E0390" w:rsidRDefault="00273E29" w14:paraId="6A4C8F8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162ADF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05CFC05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273E29" w:rsidTr="6CB396F5" w14:paraId="64CEE949" w14:textId="77777777">
        <w:trPr>
          <w:trHeight w:val="253"/>
        </w:trPr>
        <w:tc>
          <w:tcPr>
            <w:tcW w:w="1131" w:type="dxa"/>
            <w:tcMar/>
          </w:tcPr>
          <w:p w:rsidRPr="00C47DBD" w:rsidR="00273E29" w:rsidP="006E0390" w:rsidRDefault="00273E29" w14:paraId="533C9A3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  <w:tcMar/>
          </w:tcPr>
          <w:p w:rsidRPr="00C47DBD" w:rsidR="00273E29" w:rsidP="0592F653" w:rsidRDefault="38235DB0" w14:paraId="4EC5C555" w14:textId="6F047794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Trillen en Golven (H7)</w:t>
            </w:r>
          </w:p>
          <w:p w:rsidRPr="00C47DBD" w:rsidR="00273E29" w:rsidP="0592F653" w:rsidRDefault="38235DB0" w14:paraId="218DF393" w14:textId="1464FE42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Radioactiviteit (H8)</w:t>
            </w:r>
          </w:p>
          <w:p w:rsidRPr="00C47DBD" w:rsidR="00273E29" w:rsidP="006E0390" w:rsidRDefault="38235DB0" w14:paraId="56F52850" w14:textId="61E9321C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Kijken in lichaam (H9)</w:t>
            </w:r>
          </w:p>
        </w:tc>
        <w:tc>
          <w:tcPr>
            <w:tcW w:w="818" w:type="dxa"/>
            <w:tcMar/>
          </w:tcPr>
          <w:p w:rsidRPr="00C47DBD" w:rsidR="00273E29" w:rsidP="006E0390" w:rsidRDefault="38235DB0" w14:paraId="16187A54" w14:textId="67438E28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Pr="00C47DBD" w:rsidR="00273E29" w:rsidP="006E0390" w:rsidRDefault="38235DB0" w14:paraId="4419A642" w14:textId="17097B5D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  <w:tcMar/>
          </w:tcPr>
          <w:p w:rsidRPr="00C47DBD" w:rsidR="00273E29" w:rsidP="006E0390" w:rsidRDefault="38235DB0" w14:paraId="270BFF3B" w14:textId="35B8FA2A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Pr="00C47DBD" w:rsidR="00273E29" w:rsidP="006E0390" w:rsidRDefault="38235DB0" w14:paraId="124B3854" w14:textId="0BE53F1E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79F114CA" w14:paraId="6ABCA356" w14:textId="22243FF9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8</w:t>
            </w:r>
            <w:r w:rsidRPr="0592F653" w:rsidR="38235DB0">
              <w:rPr>
                <w:rFonts w:ascii="Arial" w:hAnsi="Arial" w:cs="Arial"/>
              </w:rPr>
              <w:t>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1D8D1F95" w14:paraId="61D31C9E" w14:textId="7D885085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B1 B2</w:t>
            </w:r>
            <w:r w:rsidRPr="5137260E" w:rsidR="6DB2EA39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432" w:type="dxa"/>
            <w:tcMar/>
          </w:tcPr>
          <w:p w:rsidRPr="00C47DBD" w:rsidR="00273E29" w:rsidP="006E0390" w:rsidRDefault="1D8D1F95" w14:paraId="7AFDB555" w14:textId="116A8B0E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459D3E36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432" w:type="dxa"/>
            <w:tcMar/>
          </w:tcPr>
          <w:p w:rsidRPr="00C47DBD" w:rsidR="00273E29" w:rsidP="006E0390" w:rsidRDefault="7CA74A67" w14:paraId="72227935" w14:textId="5D2660FE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A </w:t>
            </w:r>
            <w:r w:rsidRPr="0592F653" w:rsidR="38235DB0">
              <w:rPr>
                <w:rFonts w:ascii="Arial" w:hAnsi="Arial" w:cs="Arial"/>
              </w:rPr>
              <w:t>B1 B2</w:t>
            </w:r>
          </w:p>
        </w:tc>
      </w:tr>
      <w:tr w:rsidRPr="00C47DBD" w:rsidR="00273E29" w:rsidTr="6CB396F5" w14:paraId="6F87CA21" w14:textId="77777777">
        <w:trPr>
          <w:trHeight w:val="263"/>
        </w:trPr>
        <w:tc>
          <w:tcPr>
            <w:tcW w:w="1131" w:type="dxa"/>
            <w:tcMar/>
          </w:tcPr>
          <w:p w:rsidRPr="00C47DBD" w:rsidR="00273E29" w:rsidP="006E0390" w:rsidRDefault="00273E29" w14:paraId="70D8707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  <w:tcMar/>
          </w:tcPr>
          <w:p w:rsidRPr="00C47DBD" w:rsidR="00273E29" w:rsidP="0592F653" w:rsidRDefault="5BFD19BC" w14:paraId="4736506A" w14:textId="3DAD954F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Zonnestelsel en h</w:t>
            </w:r>
            <w:r w:rsidR="004B434E">
              <w:rPr>
                <w:rFonts w:ascii="Arial" w:hAnsi="Arial" w:cs="Arial"/>
              </w:rPr>
              <w:t>e</w:t>
            </w:r>
            <w:r w:rsidRPr="0592F653">
              <w:rPr>
                <w:rFonts w:ascii="Arial" w:hAnsi="Arial" w:cs="Arial"/>
              </w:rPr>
              <w:t>elal (H10)</w:t>
            </w:r>
          </w:p>
          <w:p w:rsidRPr="00C47DBD" w:rsidR="00273E29" w:rsidP="006E0390" w:rsidRDefault="5BFD19BC" w14:paraId="3A600C28" w14:textId="4745CD9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S</w:t>
            </w:r>
            <w:r w:rsidR="004B434E">
              <w:rPr>
                <w:rFonts w:ascii="Arial" w:hAnsi="Arial" w:cs="Arial"/>
              </w:rPr>
              <w:t>t</w:t>
            </w:r>
            <w:r w:rsidRPr="0592F653">
              <w:rPr>
                <w:rFonts w:ascii="Arial" w:hAnsi="Arial" w:cs="Arial"/>
              </w:rPr>
              <w:t>offen en materialen (H11)</w:t>
            </w:r>
          </w:p>
        </w:tc>
        <w:tc>
          <w:tcPr>
            <w:tcW w:w="818" w:type="dxa"/>
            <w:tcMar/>
          </w:tcPr>
          <w:p w:rsidRPr="00C47DBD" w:rsidR="00273E29" w:rsidP="006E0390" w:rsidRDefault="5BFD19BC" w14:paraId="11BF1C8C" w14:textId="5E7F5C82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Pr="00C47DBD" w:rsidR="00273E29" w:rsidP="006E0390" w:rsidRDefault="5BFD19BC" w14:paraId="6BB6DB4F" w14:textId="19992185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20 %</w:t>
            </w:r>
          </w:p>
        </w:tc>
        <w:tc>
          <w:tcPr>
            <w:tcW w:w="1418" w:type="dxa"/>
            <w:tcMar/>
          </w:tcPr>
          <w:p w:rsidRPr="00C47DBD" w:rsidR="00273E29" w:rsidP="006E0390" w:rsidRDefault="5BFD19BC" w14:paraId="6108453B" w14:textId="62D93A38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Pr="00C47DBD" w:rsidR="00273E29" w:rsidP="006E0390" w:rsidRDefault="5BFD19BC" w14:paraId="1554D90E" w14:textId="456462B2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5BFD19BC" w14:paraId="7317A1C9" w14:textId="1C594C3F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79E690CF" w14:paraId="6CA68298" w14:textId="327473A1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E1 D1 D2</w:t>
            </w:r>
            <w:r w:rsidRPr="5137260E" w:rsidR="0A274146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432" w:type="dxa"/>
            <w:tcMar/>
          </w:tcPr>
          <w:p w:rsidRPr="00C47DBD" w:rsidR="00273E29" w:rsidP="006E0390" w:rsidRDefault="79E690CF" w14:paraId="4AECF4AF" w14:textId="66A2A2A5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1AFABE01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432" w:type="dxa"/>
            <w:tcMar/>
          </w:tcPr>
          <w:p w:rsidRPr="00C47DBD" w:rsidR="00273E29" w:rsidP="006E0390" w:rsidRDefault="205424BE" w14:paraId="7F73B3F7" w14:textId="4D828F4F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A </w:t>
            </w:r>
            <w:r w:rsidRPr="0592F653" w:rsidR="5BFD19BC">
              <w:rPr>
                <w:rFonts w:ascii="Arial" w:hAnsi="Arial" w:cs="Arial"/>
              </w:rPr>
              <w:t>E1 D1 D2</w:t>
            </w:r>
          </w:p>
        </w:tc>
      </w:tr>
      <w:tr w:rsidRPr="00C47DBD" w:rsidR="00273E29" w:rsidTr="6CB396F5" w14:paraId="3A3346E8" w14:textId="77777777">
        <w:trPr>
          <w:trHeight w:val="253"/>
        </w:trPr>
        <w:tc>
          <w:tcPr>
            <w:tcW w:w="1131" w:type="dxa"/>
            <w:tcMar/>
          </w:tcPr>
          <w:p w:rsidRPr="00C47DBD" w:rsidR="00273E29" w:rsidP="006E0390" w:rsidRDefault="0AA8A381" w14:paraId="47623758" w14:textId="6B71ED3B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  <w:tcMar/>
          </w:tcPr>
          <w:p w:rsidRPr="00C47DBD" w:rsidR="00273E29" w:rsidP="006E0390" w:rsidRDefault="4EB0D97E" w14:paraId="1DF1FF6A" w14:textId="65101B30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Logische schakelingen</w:t>
            </w:r>
          </w:p>
        </w:tc>
        <w:tc>
          <w:tcPr>
            <w:tcW w:w="818" w:type="dxa"/>
            <w:tcMar/>
          </w:tcPr>
          <w:p w:rsidRPr="00C47DBD" w:rsidR="00273E29" w:rsidP="006E0390" w:rsidRDefault="007E0CCD" w14:paraId="67E0542E" w14:textId="416B3C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VT</w:t>
            </w:r>
          </w:p>
        </w:tc>
        <w:tc>
          <w:tcPr>
            <w:tcW w:w="1183" w:type="dxa"/>
            <w:tcMar/>
          </w:tcPr>
          <w:p w:rsidRPr="00C47DBD" w:rsidR="00273E29" w:rsidP="006E0390" w:rsidRDefault="007C17AE" w14:paraId="240A5E47" w14:textId="451600FE">
            <w:pPr>
              <w:pStyle w:val="Geenafstand"/>
              <w:rPr>
                <w:rFonts w:ascii="Arial" w:hAnsi="Arial" w:cs="Arial"/>
              </w:rPr>
            </w:pPr>
            <w:r w:rsidRPr="6CB396F5" w:rsidR="2B20CE8B">
              <w:rPr>
                <w:rFonts w:ascii="Arial" w:hAnsi="Arial" w:cs="Arial"/>
              </w:rPr>
              <w:t>20</w:t>
            </w:r>
            <w:r w:rsidRPr="6CB396F5" w:rsidR="0289AEAA">
              <w:rPr>
                <w:rFonts w:ascii="Arial" w:hAnsi="Arial" w:cs="Arial"/>
              </w:rPr>
              <w:t>%</w:t>
            </w:r>
          </w:p>
        </w:tc>
        <w:tc>
          <w:tcPr>
            <w:tcW w:w="1418" w:type="dxa"/>
            <w:tcMar/>
          </w:tcPr>
          <w:p w:rsidRPr="00C47DBD" w:rsidR="00273E29" w:rsidP="006E0390" w:rsidRDefault="1A9EA232" w14:paraId="3CCF7D0B" w14:textId="307CFEF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Nee</w:t>
            </w:r>
          </w:p>
        </w:tc>
        <w:tc>
          <w:tcPr>
            <w:tcW w:w="1508" w:type="dxa"/>
            <w:tcMar/>
          </w:tcPr>
          <w:p w:rsidRPr="00C47DBD" w:rsidR="00273E29" w:rsidP="006E0390" w:rsidRDefault="0289AEAA" w14:paraId="7EFCF21F" w14:textId="212922C4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0289AEAA" w14:paraId="48E19B61" w14:textId="68F2AB13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30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6AC436E0" w14:paraId="1212A57E" w14:textId="73CCAFDC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 xml:space="preserve">A I1 I2 I3 </w:t>
            </w:r>
            <w:r w:rsidRPr="5137260E" w:rsidR="3668AFD8">
              <w:rPr>
                <w:rFonts w:ascii="Arial" w:hAnsi="Arial" w:cs="Arial"/>
              </w:rPr>
              <w:t>F</w:t>
            </w:r>
          </w:p>
        </w:tc>
        <w:tc>
          <w:tcPr>
            <w:tcW w:w="1432" w:type="dxa"/>
            <w:tcMar/>
          </w:tcPr>
          <w:p w:rsidRPr="00C47DBD" w:rsidR="00273E29" w:rsidP="006E0390" w:rsidRDefault="373DC4F3" w14:paraId="706390A9" w14:textId="082663EE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G2</w:t>
            </w:r>
            <w:r w:rsidRPr="5137260E" w:rsidR="239D6595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432" w:type="dxa"/>
            <w:tcMar/>
          </w:tcPr>
          <w:p w:rsidRPr="00C47DBD" w:rsidR="00273E29" w:rsidP="0592F653" w:rsidRDefault="0289AEAA" w14:paraId="746EF512" w14:textId="44AE9FF5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A I1 I2 I3</w:t>
            </w:r>
          </w:p>
          <w:p w:rsidRPr="00C47DBD" w:rsidR="00273E29" w:rsidP="006E0390" w:rsidRDefault="00273E29" w14:paraId="36B1A4F2" w14:textId="15D8DD51">
            <w:pPr>
              <w:pStyle w:val="Geenafstand"/>
              <w:rPr>
                <w:rFonts w:ascii="Arial" w:hAnsi="Arial" w:cs="Arial"/>
              </w:rPr>
            </w:pPr>
          </w:p>
        </w:tc>
      </w:tr>
      <w:tr w:rsidR="0592F653" w:rsidTr="6CB396F5" w14:paraId="2F02D9FB" w14:textId="77777777">
        <w:trPr>
          <w:trHeight w:val="253"/>
        </w:trPr>
        <w:tc>
          <w:tcPr>
            <w:tcW w:w="1131" w:type="dxa"/>
            <w:tcMar/>
          </w:tcPr>
          <w:p w:rsidR="626B3B42" w:rsidP="0592F653" w:rsidRDefault="626B3B42" w14:paraId="30C59B59" w14:textId="3E08C637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  <w:tcMar/>
          </w:tcPr>
          <w:p w:rsidR="2A220497" w:rsidP="0592F653" w:rsidRDefault="2A220497" w14:paraId="603D0FBA" w14:textId="2CF10E19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Bewegen (H1)</w:t>
            </w:r>
          </w:p>
          <w:p w:rsidR="2A220497" w:rsidP="0592F653" w:rsidRDefault="2A220497" w14:paraId="31CCE9D6" w14:textId="6195AA37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Krachten (H2 H3 H4.1)</w:t>
            </w:r>
          </w:p>
          <w:p w:rsidR="2A220497" w:rsidP="0592F653" w:rsidRDefault="2A220497" w14:paraId="4674BB07" w14:textId="1685CB5A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Elektriciteit (H5)</w:t>
            </w:r>
          </w:p>
          <w:p w:rsidR="2A220497" w:rsidP="0592F653" w:rsidRDefault="2A220497" w14:paraId="376EF706" w14:textId="5526A626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Energie (H6)</w:t>
            </w:r>
          </w:p>
          <w:p w:rsidR="0592F653" w:rsidP="0592F653" w:rsidRDefault="0592F653" w14:paraId="735F027D" w14:textId="07AFBC4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18" w:type="dxa"/>
            <w:tcMar/>
          </w:tcPr>
          <w:p w:rsidR="2A220497" w:rsidP="0592F653" w:rsidRDefault="007C17AE" w14:paraId="13718677" w14:textId="310BD19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="2A220497" w:rsidP="0592F653" w:rsidRDefault="2A220497" w14:paraId="3F51F1E2" w14:textId="029E137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  <w:tcMar/>
          </w:tcPr>
          <w:p w:rsidR="2A220497" w:rsidP="0592F653" w:rsidRDefault="2A220497" w14:paraId="0519CF64" w14:textId="6F81DCFE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="2A5FA89C" w:rsidP="0592F653" w:rsidRDefault="2A5FA89C" w14:paraId="3F6E6ABA" w14:textId="728FB775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="2A5FA89C" w:rsidP="0592F653" w:rsidRDefault="2A5FA89C" w14:paraId="414E6DCB" w14:textId="1FA334F5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120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="2A220497" w:rsidP="0592F653" w:rsidRDefault="416D23B1" w14:paraId="0E055DFC" w14:textId="4D1789CF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C1 C2 G1</w:t>
            </w:r>
            <w:r w:rsidRPr="5137260E" w:rsidR="05108B6C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432" w:type="dxa"/>
            <w:tcMar/>
          </w:tcPr>
          <w:p w:rsidR="2A220497" w:rsidP="0592F653" w:rsidRDefault="416D23B1" w14:paraId="1E1C0B30" w14:textId="5B3C6D61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41120361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432" w:type="dxa"/>
            <w:tcMar/>
          </w:tcPr>
          <w:p w:rsidR="2A220497" w:rsidP="0592F653" w:rsidRDefault="2A220497" w14:paraId="36457439" w14:textId="608FB77D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A C1 C2 G1</w:t>
            </w:r>
          </w:p>
          <w:p w:rsidR="0592F653" w:rsidP="0592F653" w:rsidRDefault="0592F653" w14:paraId="1AAD1941" w14:textId="271723B1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Pr="00C47DBD" w:rsidR="004C0D6A" w:rsidP="004C0D6A" w:rsidRDefault="004C0D6A" w14:paraId="5A818B02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4C0D6A" w:rsidP="004C0D6A" w:rsidRDefault="004C0D6A" w14:paraId="36BEC449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:rsidTr="0592F653" w14:paraId="6D1A5ED1" w14:textId="77777777">
        <w:tc>
          <w:tcPr>
            <w:tcW w:w="13948" w:type="dxa"/>
          </w:tcPr>
          <w:p w:rsidR="003A5FEA" w:rsidP="004C0D6A" w:rsidRDefault="02C68801" w14:paraId="6A7D89BF" w14:textId="4B7DADD5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Leerstof voor het Centraal Examen: hoofdstuk </w:t>
            </w:r>
            <w:r w:rsidRPr="0592F653" w:rsidR="3C16739E">
              <w:rPr>
                <w:rFonts w:ascii="Arial" w:hAnsi="Arial" w:cs="Arial"/>
              </w:rPr>
              <w:t>1-12</w:t>
            </w:r>
          </w:p>
        </w:tc>
      </w:tr>
    </w:tbl>
    <w:p w:rsidR="004C0D6A" w:rsidP="004C0D6A" w:rsidRDefault="004C0D6A" w14:paraId="4F7D0853" w14:textId="7408194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526FEE" w:rsidTr="0592F653" w14:paraId="7C4DDF8F" w14:textId="77777777">
        <w:tc>
          <w:tcPr>
            <w:tcW w:w="13948" w:type="dxa"/>
          </w:tcPr>
          <w:p w:rsidRPr="00C47DBD" w:rsidR="00526FEE" w:rsidP="0592F653" w:rsidRDefault="49424F6A" w14:paraId="6C72C9DA" w14:textId="2F78810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Methode: </w:t>
            </w:r>
            <w:r w:rsidRPr="0592F653" w:rsidR="0C760FEF">
              <w:rPr>
                <w:rFonts w:ascii="Arial" w:hAnsi="Arial" w:cs="Arial"/>
              </w:rPr>
              <w:t>Stevin</w:t>
            </w:r>
          </w:p>
          <w:p w:rsidRPr="00C47DBD" w:rsidR="00526FEE" w:rsidP="006E0390" w:rsidRDefault="49424F6A" w14:paraId="29C82ED3" w14:textId="1B93F56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Pr="0592F653" w:rsidR="23F13B07">
              <w:rPr>
                <w:rFonts w:ascii="Arial" w:hAnsi="Arial" w:cs="Arial"/>
              </w:rPr>
              <w:t>Binas</w:t>
            </w:r>
            <w:proofErr w:type="spellEnd"/>
            <w:r w:rsidRPr="0592F653" w:rsidR="23F13B07">
              <w:rPr>
                <w:rFonts w:ascii="Arial" w:hAnsi="Arial" w:cs="Arial"/>
              </w:rPr>
              <w:t xml:space="preserve"> en rekenmachine</w:t>
            </w:r>
          </w:p>
          <w:p w:rsidRPr="00C47DBD" w:rsidR="00526FEE" w:rsidP="006E0390" w:rsidRDefault="00526FEE" w14:paraId="7FB921AD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:rsidRPr="00C47DBD" w:rsidR="00C47DBD" w:rsidP="00273E29" w:rsidRDefault="00C47DBD" w14:paraId="6EC7042B" w14:textId="65361042">
      <w:pPr>
        <w:pStyle w:val="Geenafstand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A04EA"/>
    <w:rsid w:val="004B434E"/>
    <w:rsid w:val="004B7C88"/>
    <w:rsid w:val="004C0D6A"/>
    <w:rsid w:val="004C3828"/>
    <w:rsid w:val="004C58DD"/>
    <w:rsid w:val="004D3178"/>
    <w:rsid w:val="00523D2B"/>
    <w:rsid w:val="00526FEE"/>
    <w:rsid w:val="00562668"/>
    <w:rsid w:val="005F5757"/>
    <w:rsid w:val="00751D3E"/>
    <w:rsid w:val="007B5D2B"/>
    <w:rsid w:val="007C17AE"/>
    <w:rsid w:val="007E0CCD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87443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500F8"/>
    <w:rsid w:val="00D604F5"/>
    <w:rsid w:val="00DD2C65"/>
    <w:rsid w:val="00DD78B8"/>
    <w:rsid w:val="00E05674"/>
    <w:rsid w:val="00E25B72"/>
    <w:rsid w:val="00E37C53"/>
    <w:rsid w:val="00E37DE4"/>
    <w:rsid w:val="00E54980"/>
    <w:rsid w:val="00E968D3"/>
    <w:rsid w:val="00EA247C"/>
    <w:rsid w:val="00EA49E0"/>
    <w:rsid w:val="00F312E0"/>
    <w:rsid w:val="011CB672"/>
    <w:rsid w:val="0289AEAA"/>
    <w:rsid w:val="02C68801"/>
    <w:rsid w:val="03A25E51"/>
    <w:rsid w:val="05108B6C"/>
    <w:rsid w:val="051D433C"/>
    <w:rsid w:val="053E2EB2"/>
    <w:rsid w:val="05913219"/>
    <w:rsid w:val="0592F653"/>
    <w:rsid w:val="05F9BF62"/>
    <w:rsid w:val="06288682"/>
    <w:rsid w:val="06D9FF13"/>
    <w:rsid w:val="084F80D8"/>
    <w:rsid w:val="09F96188"/>
    <w:rsid w:val="0A274146"/>
    <w:rsid w:val="0AA8A381"/>
    <w:rsid w:val="0ADE2F13"/>
    <w:rsid w:val="0B32D352"/>
    <w:rsid w:val="0BB5EBD5"/>
    <w:rsid w:val="0C760FEF"/>
    <w:rsid w:val="0D19808E"/>
    <w:rsid w:val="0D311E5F"/>
    <w:rsid w:val="0D494097"/>
    <w:rsid w:val="0E0EF2FB"/>
    <w:rsid w:val="0E15577D"/>
    <w:rsid w:val="144420CA"/>
    <w:rsid w:val="1793AC25"/>
    <w:rsid w:val="19478373"/>
    <w:rsid w:val="1A9EA232"/>
    <w:rsid w:val="1AE172BF"/>
    <w:rsid w:val="1AFABE01"/>
    <w:rsid w:val="1B72F1E0"/>
    <w:rsid w:val="1C5EE80C"/>
    <w:rsid w:val="1C7D4320"/>
    <w:rsid w:val="1D8D1F95"/>
    <w:rsid w:val="1EB67077"/>
    <w:rsid w:val="205424BE"/>
    <w:rsid w:val="20A8D9A6"/>
    <w:rsid w:val="239D6595"/>
    <w:rsid w:val="23F13B07"/>
    <w:rsid w:val="272525D2"/>
    <w:rsid w:val="27EEBF1F"/>
    <w:rsid w:val="2A220497"/>
    <w:rsid w:val="2A5FA89C"/>
    <w:rsid w:val="2B20CE8B"/>
    <w:rsid w:val="2C860F43"/>
    <w:rsid w:val="2C9B5470"/>
    <w:rsid w:val="2E0D4530"/>
    <w:rsid w:val="30785813"/>
    <w:rsid w:val="338B3B43"/>
    <w:rsid w:val="34A66655"/>
    <w:rsid w:val="34DB73E0"/>
    <w:rsid w:val="35321AA8"/>
    <w:rsid w:val="364236B6"/>
    <w:rsid w:val="3668AFD8"/>
    <w:rsid w:val="373DC4F3"/>
    <w:rsid w:val="3754873F"/>
    <w:rsid w:val="38235DB0"/>
    <w:rsid w:val="384BC481"/>
    <w:rsid w:val="38B8D47E"/>
    <w:rsid w:val="399AC2EE"/>
    <w:rsid w:val="3A37DC97"/>
    <w:rsid w:val="3A7EFB0A"/>
    <w:rsid w:val="3C02BC53"/>
    <w:rsid w:val="3C16739E"/>
    <w:rsid w:val="3CA2A3A7"/>
    <w:rsid w:val="3F32C3B8"/>
    <w:rsid w:val="40473701"/>
    <w:rsid w:val="41120361"/>
    <w:rsid w:val="416D23B1"/>
    <w:rsid w:val="425FB6C4"/>
    <w:rsid w:val="42F859F5"/>
    <w:rsid w:val="433263D4"/>
    <w:rsid w:val="43E13E2D"/>
    <w:rsid w:val="459D3E36"/>
    <w:rsid w:val="45B8102B"/>
    <w:rsid w:val="46689938"/>
    <w:rsid w:val="48DE67A4"/>
    <w:rsid w:val="49424F6A"/>
    <w:rsid w:val="4A040711"/>
    <w:rsid w:val="4A39CA71"/>
    <w:rsid w:val="4B053AF7"/>
    <w:rsid w:val="4B3C0A5B"/>
    <w:rsid w:val="4CD7DABC"/>
    <w:rsid w:val="4D2EFEA7"/>
    <w:rsid w:val="4EB0D97E"/>
    <w:rsid w:val="50494BAE"/>
    <w:rsid w:val="505F05F3"/>
    <w:rsid w:val="50EEAA19"/>
    <w:rsid w:val="5137260E"/>
    <w:rsid w:val="51710834"/>
    <w:rsid w:val="51E7013C"/>
    <w:rsid w:val="5229B449"/>
    <w:rsid w:val="525C7F60"/>
    <w:rsid w:val="5299269C"/>
    <w:rsid w:val="56B54639"/>
    <w:rsid w:val="56D133D9"/>
    <w:rsid w:val="57C9657E"/>
    <w:rsid w:val="5B03CD3D"/>
    <w:rsid w:val="5BF74F64"/>
    <w:rsid w:val="5BFD19BC"/>
    <w:rsid w:val="5C2F65F9"/>
    <w:rsid w:val="5D75006B"/>
    <w:rsid w:val="60D1015D"/>
    <w:rsid w:val="61AA6C69"/>
    <w:rsid w:val="61B1A030"/>
    <w:rsid w:val="6243BF21"/>
    <w:rsid w:val="626B3B42"/>
    <w:rsid w:val="639C671C"/>
    <w:rsid w:val="63BF1E37"/>
    <w:rsid w:val="640A5278"/>
    <w:rsid w:val="64B1A87F"/>
    <w:rsid w:val="664FCE3C"/>
    <w:rsid w:val="676EED49"/>
    <w:rsid w:val="678565D3"/>
    <w:rsid w:val="6820E1B4"/>
    <w:rsid w:val="69BCB215"/>
    <w:rsid w:val="6A591319"/>
    <w:rsid w:val="6A824CD9"/>
    <w:rsid w:val="6AC436E0"/>
    <w:rsid w:val="6B13C18C"/>
    <w:rsid w:val="6C29C428"/>
    <w:rsid w:val="6C4C4569"/>
    <w:rsid w:val="6CB396F5"/>
    <w:rsid w:val="6DB2EA39"/>
    <w:rsid w:val="6E657750"/>
    <w:rsid w:val="6F79FF2E"/>
    <w:rsid w:val="702E834F"/>
    <w:rsid w:val="7048D5EC"/>
    <w:rsid w:val="7344EC11"/>
    <w:rsid w:val="75075242"/>
    <w:rsid w:val="75272B20"/>
    <w:rsid w:val="760FF0FF"/>
    <w:rsid w:val="77AFB4FC"/>
    <w:rsid w:val="77B0BE83"/>
    <w:rsid w:val="7804203C"/>
    <w:rsid w:val="79E690CF"/>
    <w:rsid w:val="79F114CA"/>
    <w:rsid w:val="7A34F6DD"/>
    <w:rsid w:val="7B97DA84"/>
    <w:rsid w:val="7BB15AA4"/>
    <w:rsid w:val="7BF112A4"/>
    <w:rsid w:val="7CA74A67"/>
    <w:rsid w:val="7EE8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206257-8D19-4CFD-A967-622DD028E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3E0D39-6ED4-4E46-89EE-6698ADB04DE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Timo Raben</lastModifiedBy>
  <revision>48</revision>
  <dcterms:created xsi:type="dcterms:W3CDTF">2023-06-06T09:17:00.0000000Z</dcterms:created>
  <dcterms:modified xsi:type="dcterms:W3CDTF">2023-09-15T09:18:30.5146352Z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